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81A" w14:textId="3F6129E1" w:rsidR="009514D1" w:rsidRPr="006B0A83" w:rsidRDefault="006B0A83">
      <w:pPr>
        <w:rPr>
          <w:rFonts w:ascii="Georgia" w:hAnsi="Georgia"/>
          <w:b/>
          <w:bCs/>
          <w:sz w:val="32"/>
          <w:szCs w:val="32"/>
          <w:lang w:val="en-US"/>
        </w:rPr>
      </w:pPr>
      <w:r w:rsidRPr="006B0A83">
        <w:rPr>
          <w:rFonts w:ascii="Georgia" w:hAnsi="Georgia"/>
          <w:b/>
          <w:bCs/>
          <w:sz w:val="32"/>
          <w:szCs w:val="32"/>
          <w:lang w:val="en-US"/>
        </w:rPr>
        <w:t>Submission form for TDDC90 code inspection exercise</w:t>
      </w:r>
    </w:p>
    <w:p w14:paraId="05DB2C3F" w14:textId="1B30E3C7" w:rsidR="006B0A83" w:rsidRPr="006B0A83" w:rsidRDefault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t>Problem 1</w:t>
      </w:r>
    </w:p>
    <w:p w14:paraId="08BDC1DC" w14:textId="52C52515" w:rsidR="006B0A83" w:rsidRDefault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th</w:t>
      </w:r>
      <w:r w:rsidR="00F860CC">
        <w:rPr>
          <w:b/>
          <w:bCs/>
          <w:lang w:val="en-US"/>
        </w:rPr>
        <w:t>is</w:t>
      </w:r>
      <w:r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624FC6F5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29908045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279593AF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304F7864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73CA69AB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3744C10E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63AEFA58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4AC6EE04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4CA5E67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1B813322" w14:textId="20CD8D98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03459C8A" w14:textId="3F3A575F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26639334" w14:textId="42314E32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7891BCEA" w14:textId="77777777" w:rsidR="006B0A83" w:rsidRDefault="006B0A8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22AB5A9" w14:textId="20C3A946" w:rsidR="006B0A83" w:rsidRPr="006B0A83" w:rsidRDefault="006B0A83" w:rsidP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lastRenderedPageBreak/>
        <w:t xml:space="preserve">Problem </w:t>
      </w:r>
      <w:r>
        <w:rPr>
          <w:b/>
          <w:bCs/>
          <w:sz w:val="28"/>
          <w:szCs w:val="28"/>
          <w:lang w:val="en-US"/>
        </w:rPr>
        <w:t>2</w:t>
      </w:r>
    </w:p>
    <w:p w14:paraId="51BD41B4" w14:textId="27117D75" w:rsidR="006B0A83" w:rsidRDefault="006B0A83" w:rsidP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</w:t>
      </w:r>
      <w:r w:rsidR="00F860CC" w:rsidRPr="006B0A83">
        <w:rPr>
          <w:b/>
          <w:bCs/>
          <w:lang w:val="en-US"/>
        </w:rPr>
        <w:t>th</w:t>
      </w:r>
      <w:r w:rsidR="00F860CC">
        <w:rPr>
          <w:b/>
          <w:bCs/>
          <w:lang w:val="en-US"/>
        </w:rPr>
        <w:t>is</w:t>
      </w:r>
      <w:r w:rsidR="00F860CC"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648E6A6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46942331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3C16F6BA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580414F0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2FA40D1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4396CCEC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0B4061F7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3FFAE73E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17861D4D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0F1EDC68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2DFA358F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72E57621" w14:textId="77777777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1CA7F33A" w14:textId="0A094B4E" w:rsidR="006B0A83" w:rsidRDefault="006B0A83">
      <w:pPr>
        <w:rPr>
          <w:lang w:val="en-US"/>
        </w:rPr>
      </w:pPr>
      <w:r>
        <w:rPr>
          <w:lang w:val="en-US"/>
        </w:rPr>
        <w:br w:type="page"/>
      </w:r>
    </w:p>
    <w:p w14:paraId="468CBE67" w14:textId="54F1F3FC" w:rsidR="006B0A83" w:rsidRPr="006B0A83" w:rsidRDefault="006B0A83" w:rsidP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lastRenderedPageBreak/>
        <w:t xml:space="preserve">Problem </w:t>
      </w:r>
      <w:r>
        <w:rPr>
          <w:b/>
          <w:bCs/>
          <w:sz w:val="28"/>
          <w:szCs w:val="28"/>
          <w:lang w:val="en-US"/>
        </w:rPr>
        <w:t>3</w:t>
      </w:r>
    </w:p>
    <w:p w14:paraId="67F1BF41" w14:textId="4F972D71" w:rsidR="006B0A83" w:rsidRDefault="006B0A83" w:rsidP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</w:t>
      </w:r>
      <w:r w:rsidR="00F860CC" w:rsidRPr="006B0A83">
        <w:rPr>
          <w:b/>
          <w:bCs/>
          <w:lang w:val="en-US"/>
        </w:rPr>
        <w:t>th</w:t>
      </w:r>
      <w:r w:rsidR="00F860CC">
        <w:rPr>
          <w:b/>
          <w:bCs/>
          <w:lang w:val="en-US"/>
        </w:rPr>
        <w:t>is</w:t>
      </w:r>
      <w:r w:rsidR="00F860CC"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404316C7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68CD94ED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31D730A0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27712C83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3BC574E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2121CD08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28C377F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6DDDD9DA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72FB76F4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340F6B19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4E8C6CAE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7C323DCD" w14:textId="77777777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219AB133" w14:textId="0D41B215" w:rsidR="006B0A83" w:rsidRDefault="006B0A83">
      <w:pPr>
        <w:rPr>
          <w:lang w:val="en-US"/>
        </w:rPr>
      </w:pPr>
      <w:r>
        <w:rPr>
          <w:lang w:val="en-US"/>
        </w:rPr>
        <w:br w:type="page"/>
      </w:r>
    </w:p>
    <w:p w14:paraId="01830EEC" w14:textId="071F4074" w:rsidR="006B0A83" w:rsidRPr="006B0A83" w:rsidRDefault="006B0A83" w:rsidP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lastRenderedPageBreak/>
        <w:t xml:space="preserve">Problem </w:t>
      </w:r>
      <w:r>
        <w:rPr>
          <w:b/>
          <w:bCs/>
          <w:sz w:val="28"/>
          <w:szCs w:val="28"/>
          <w:lang w:val="en-US"/>
        </w:rPr>
        <w:t>4</w:t>
      </w:r>
    </w:p>
    <w:p w14:paraId="2E79E593" w14:textId="1130F040" w:rsidR="006B0A83" w:rsidRDefault="006B0A83" w:rsidP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</w:t>
      </w:r>
      <w:r w:rsidR="00F860CC" w:rsidRPr="006B0A83">
        <w:rPr>
          <w:b/>
          <w:bCs/>
          <w:lang w:val="en-US"/>
        </w:rPr>
        <w:t>th</w:t>
      </w:r>
      <w:r w:rsidR="00F860CC">
        <w:rPr>
          <w:b/>
          <w:bCs/>
          <w:lang w:val="en-US"/>
        </w:rPr>
        <w:t>is</w:t>
      </w:r>
      <w:r w:rsidR="00F860CC"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1568F4DF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7686D8E3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2E3B806A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3BBA3767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71EC3C89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0EDB56F9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0FA44409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2BD2BBE0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4E7E5977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603B02F2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52ECDA26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6379D4A5" w14:textId="77777777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2C598654" w14:textId="54F856D0" w:rsidR="006B0A83" w:rsidRDefault="006B0A83">
      <w:pPr>
        <w:rPr>
          <w:lang w:val="en-US"/>
        </w:rPr>
      </w:pPr>
      <w:r>
        <w:rPr>
          <w:lang w:val="en-US"/>
        </w:rPr>
        <w:br w:type="page"/>
      </w:r>
    </w:p>
    <w:p w14:paraId="3F4E0A2E" w14:textId="6178D326" w:rsidR="006B0A83" w:rsidRPr="006B0A83" w:rsidRDefault="006B0A83" w:rsidP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lastRenderedPageBreak/>
        <w:t xml:space="preserve">Problem </w:t>
      </w:r>
      <w:r>
        <w:rPr>
          <w:b/>
          <w:bCs/>
          <w:sz w:val="28"/>
          <w:szCs w:val="28"/>
          <w:lang w:val="en-US"/>
        </w:rPr>
        <w:t>5</w:t>
      </w:r>
    </w:p>
    <w:p w14:paraId="53DFACE9" w14:textId="7041D59B" w:rsidR="006B0A83" w:rsidRDefault="006B0A83" w:rsidP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</w:t>
      </w:r>
      <w:r w:rsidR="00F860CC" w:rsidRPr="006B0A83">
        <w:rPr>
          <w:b/>
          <w:bCs/>
          <w:lang w:val="en-US"/>
        </w:rPr>
        <w:t>th</w:t>
      </w:r>
      <w:r w:rsidR="00F860CC">
        <w:rPr>
          <w:b/>
          <w:bCs/>
          <w:lang w:val="en-US"/>
        </w:rPr>
        <w:t>is</w:t>
      </w:r>
      <w:r w:rsidR="00F860CC"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46F940DC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633A061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4407CBB0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7A1DEF08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69680CC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57BF0655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5662D520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28971C3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48216F6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45BB6F9A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42B52EBA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3BCE6FDC" w14:textId="77777777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56275E00" w14:textId="73493FC1" w:rsidR="006B0A83" w:rsidRDefault="006B0A83">
      <w:pPr>
        <w:rPr>
          <w:lang w:val="en-US"/>
        </w:rPr>
      </w:pPr>
      <w:r>
        <w:rPr>
          <w:lang w:val="en-US"/>
        </w:rPr>
        <w:br w:type="page"/>
      </w:r>
    </w:p>
    <w:p w14:paraId="48EE845E" w14:textId="38838075" w:rsidR="006B0A83" w:rsidRPr="006B0A83" w:rsidRDefault="006B0A83" w:rsidP="006B0A83">
      <w:pPr>
        <w:rPr>
          <w:b/>
          <w:bCs/>
          <w:sz w:val="28"/>
          <w:szCs w:val="28"/>
          <w:lang w:val="en-US"/>
        </w:rPr>
      </w:pPr>
      <w:r w:rsidRPr="006B0A83">
        <w:rPr>
          <w:b/>
          <w:bCs/>
          <w:sz w:val="28"/>
          <w:szCs w:val="28"/>
          <w:lang w:val="en-US"/>
        </w:rPr>
        <w:lastRenderedPageBreak/>
        <w:t xml:space="preserve">Problem </w:t>
      </w:r>
      <w:r>
        <w:rPr>
          <w:b/>
          <w:bCs/>
          <w:sz w:val="28"/>
          <w:szCs w:val="28"/>
          <w:lang w:val="en-US"/>
        </w:rPr>
        <w:t>6</w:t>
      </w:r>
    </w:p>
    <w:p w14:paraId="79A6200A" w14:textId="7C7B7483" w:rsidR="006B0A83" w:rsidRDefault="006B0A83" w:rsidP="006B0A83">
      <w:pPr>
        <w:rPr>
          <w:lang w:val="en-US"/>
        </w:rPr>
      </w:pPr>
      <w:r w:rsidRPr="006B0A83">
        <w:rPr>
          <w:b/>
          <w:bCs/>
          <w:lang w:val="en-US"/>
        </w:rPr>
        <w:t>Checklist items (</w:t>
      </w:r>
      <w:r w:rsidRPr="006B0A83">
        <w:rPr>
          <w:b/>
          <w:bCs/>
          <w:u w:val="single"/>
          <w:lang w:val="en-US"/>
        </w:rPr>
        <w:t>underline</w:t>
      </w:r>
      <w:r w:rsidRPr="006B0A83">
        <w:rPr>
          <w:b/>
          <w:bCs/>
          <w:lang w:val="en-US"/>
        </w:rPr>
        <w:t xml:space="preserve"> those that you believe are relevant for </w:t>
      </w:r>
      <w:r w:rsidR="00F860CC" w:rsidRPr="006B0A83">
        <w:rPr>
          <w:b/>
          <w:bCs/>
          <w:lang w:val="en-US"/>
        </w:rPr>
        <w:t>th</w:t>
      </w:r>
      <w:r w:rsidR="00F860CC">
        <w:rPr>
          <w:b/>
          <w:bCs/>
          <w:lang w:val="en-US"/>
        </w:rPr>
        <w:t>is</w:t>
      </w:r>
      <w:r w:rsidR="00F860CC" w:rsidRPr="006B0A83">
        <w:rPr>
          <w:b/>
          <w:bCs/>
          <w:lang w:val="en-US"/>
        </w:rPr>
        <w:t xml:space="preserve"> </w:t>
      </w:r>
      <w:proofErr w:type="gramStart"/>
      <w:r w:rsidRPr="006B0A83">
        <w:rPr>
          <w:b/>
          <w:bCs/>
          <w:lang w:val="en-US"/>
        </w:rPr>
        <w:t>particular problem</w:t>
      </w:r>
      <w:proofErr w:type="gramEnd"/>
      <w:r w:rsidRPr="006B0A83">
        <w:rPr>
          <w:b/>
          <w:bCs/>
          <w:lang w:val="en-US"/>
        </w:rPr>
        <w:t>):</w:t>
      </w:r>
    </w:p>
    <w:p w14:paraId="752806A8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120" w:after="120" w:line="240" w:lineRule="auto"/>
        <w:ind w:left="714" w:hanging="357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stack</w:t>
      </w:r>
    </w:p>
    <w:p w14:paraId="1B9451F2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Buffer overflow on heap</w:t>
      </w:r>
    </w:p>
    <w:p w14:paraId="24186E95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read</w:t>
      </w:r>
    </w:p>
    <w:p w14:paraId="58571069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Out-of-bounds write</w:t>
      </w:r>
    </w:p>
    <w:p w14:paraId="1F1D748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Integer overflow</w:t>
      </w:r>
    </w:p>
    <w:p w14:paraId="480BED21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Sign error</w:t>
      </w:r>
    </w:p>
    <w:p w14:paraId="0C94EA86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Use-after-free</w:t>
      </w:r>
    </w:p>
    <w:p w14:paraId="47F5E0DC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Double-free</w:t>
      </w:r>
    </w:p>
    <w:p w14:paraId="3EC02B05" w14:textId="77777777" w:rsidR="006B0A83" w:rsidRPr="006B0A83" w:rsidRDefault="006B0A83" w:rsidP="006B0A83">
      <w:pPr>
        <w:pStyle w:val="Liststycke"/>
        <w:numPr>
          <w:ilvl w:val="0"/>
          <w:numId w:val="1"/>
        </w:numPr>
        <w:spacing w:before="240" w:after="120" w:line="240" w:lineRule="auto"/>
        <w:outlineLvl w:val="0"/>
        <w:rPr>
          <w:rFonts w:eastAsia="Times New Roman" w:cs="Arial"/>
          <w:kern w:val="28"/>
          <w:lang w:val="en-US" w:eastAsia="en-GB"/>
          <w14:ligatures w14:val="none"/>
        </w:rPr>
      </w:pPr>
      <w:r w:rsidRPr="006B0A83">
        <w:rPr>
          <w:rFonts w:eastAsia="Times New Roman" w:cs="Arial"/>
          <w:kern w:val="28"/>
          <w:lang w:val="en-US" w:eastAsia="en-GB"/>
          <w14:ligatures w14:val="none"/>
        </w:rPr>
        <w:t>Format string bug</w:t>
      </w:r>
    </w:p>
    <w:p w14:paraId="6D3F2326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Did you find the bug (yes/no):</w:t>
      </w:r>
      <w:r w:rsidRPr="006B0A83">
        <w:rPr>
          <w:lang w:val="en-US"/>
        </w:rPr>
        <w:t xml:space="preserve"> </w:t>
      </w:r>
    </w:p>
    <w:p w14:paraId="2A345BD2" w14:textId="77777777" w:rsidR="006B0A83" w:rsidRPr="006B0A83" w:rsidRDefault="006B0A83" w:rsidP="006B0A83">
      <w:pPr>
        <w:spacing w:before="240"/>
        <w:rPr>
          <w:lang w:val="en-US"/>
        </w:rPr>
      </w:pPr>
      <w:r w:rsidRPr="006B0A83">
        <w:rPr>
          <w:b/>
          <w:bCs/>
          <w:lang w:val="en-US"/>
        </w:rPr>
        <w:t>Type of bug:</w:t>
      </w:r>
      <w:r w:rsidRPr="006B0A83">
        <w:rPr>
          <w:lang w:val="en-US"/>
        </w:rPr>
        <w:t xml:space="preserve"> </w:t>
      </w:r>
    </w:p>
    <w:p w14:paraId="35B35A3C" w14:textId="77777777" w:rsidR="006B0A83" w:rsidRDefault="006B0A83" w:rsidP="006B0A83">
      <w:pPr>
        <w:spacing w:before="240"/>
        <w:rPr>
          <w:b/>
          <w:bCs/>
          <w:lang w:val="en-US"/>
        </w:rPr>
      </w:pPr>
      <w:r w:rsidRPr="006B0A83">
        <w:rPr>
          <w:b/>
          <w:bCs/>
          <w:lang w:val="en-US"/>
        </w:rPr>
        <w:t>Description of bug</w:t>
      </w:r>
      <w:r>
        <w:rPr>
          <w:b/>
          <w:bCs/>
          <w:lang w:val="en-US"/>
        </w:rPr>
        <w:t xml:space="preserve"> (briefly)</w:t>
      </w:r>
      <w:r w:rsidRPr="006B0A83">
        <w:rPr>
          <w:b/>
          <w:bCs/>
          <w:lang w:val="en-US"/>
        </w:rPr>
        <w:t>:</w:t>
      </w:r>
      <w:r w:rsidRPr="006B0A83">
        <w:rPr>
          <w:lang w:val="en-US"/>
        </w:rPr>
        <w:t xml:space="preserve"> </w:t>
      </w:r>
    </w:p>
    <w:p w14:paraId="5C1FBEFB" w14:textId="77777777" w:rsidR="006B0A83" w:rsidRPr="006B0A83" w:rsidRDefault="006B0A83">
      <w:pPr>
        <w:rPr>
          <w:lang w:val="en-US"/>
        </w:rPr>
      </w:pPr>
    </w:p>
    <w:sectPr w:rsidR="006B0A83" w:rsidRPr="006B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D70DF"/>
    <w:multiLevelType w:val="hybridMultilevel"/>
    <w:tmpl w:val="D416EB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83"/>
    <w:rsid w:val="000033CA"/>
    <w:rsid w:val="002D1CF2"/>
    <w:rsid w:val="003E2291"/>
    <w:rsid w:val="005F5C39"/>
    <w:rsid w:val="006B0A83"/>
    <w:rsid w:val="009514D1"/>
    <w:rsid w:val="00A6549B"/>
    <w:rsid w:val="00B45E31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9130"/>
  <w15:chartTrackingRefBased/>
  <w15:docId w15:val="{5B601522-D6B6-4351-93DA-3273F03D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0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0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0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0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A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A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A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A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A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A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0A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0A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0A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0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A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0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Kargén</dc:creator>
  <cp:keywords/>
  <dc:description/>
  <cp:lastModifiedBy>Ulf Kargén</cp:lastModifiedBy>
  <cp:revision>6</cp:revision>
  <dcterms:created xsi:type="dcterms:W3CDTF">2025-11-26T12:40:00Z</dcterms:created>
  <dcterms:modified xsi:type="dcterms:W3CDTF">2025-11-26T14:34:00Z</dcterms:modified>
</cp:coreProperties>
</file>