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0754" w14:textId="0BEA2EF1" w:rsidR="00CE37B1" w:rsidRDefault="00CE5B94">
      <w:pPr>
        <w:rPr>
          <w:u w:val="single"/>
        </w:rPr>
      </w:pPr>
      <w:r>
        <w:rPr>
          <w:u w:val="single"/>
        </w:rPr>
        <w:t>BEGÄRAN OM KONTAKT MED EXAMINATOR</w:t>
      </w:r>
      <w:r w:rsidR="000A6A9C" w:rsidRPr="000A6A9C">
        <w:rPr>
          <w:u w:val="single"/>
        </w:rPr>
        <w:tab/>
      </w:r>
      <w:r w:rsidR="000A6A9C" w:rsidRPr="000A6A9C">
        <w:rPr>
          <w:u w:val="single"/>
        </w:rPr>
        <w:tab/>
      </w:r>
      <w:r w:rsidR="000A6A9C" w:rsidRPr="007E18C2">
        <w:rPr>
          <w:strike/>
          <w:u w:val="single"/>
        </w:rPr>
        <w:t>ADM-SIGNATUR</w:t>
      </w:r>
      <w:r w:rsidR="000A6A9C" w:rsidRPr="000A6A9C">
        <w:rPr>
          <w:u w:val="single"/>
        </w:rPr>
        <w:t>:</w:t>
      </w:r>
      <w:r>
        <w:rPr>
          <w:u w:val="single"/>
        </w:rPr>
        <w:tab/>
      </w:r>
    </w:p>
    <w:p w14:paraId="7B9E1667" w14:textId="77777777" w:rsidR="000A6A9C" w:rsidRDefault="000A6A9C">
      <w:pPr>
        <w:rPr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A9C" w14:paraId="43433586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7ACE550A" w14:textId="77777777" w:rsidR="000A6A9C" w:rsidRPr="009B4206" w:rsidRDefault="000A6A9C">
            <w:pPr>
              <w:rPr>
                <w:szCs w:val="20"/>
              </w:rPr>
            </w:pPr>
            <w:r w:rsidRPr="009B4206">
              <w:rPr>
                <w:szCs w:val="20"/>
              </w:rPr>
              <w:t>Namn:</w:t>
            </w:r>
          </w:p>
        </w:tc>
        <w:tc>
          <w:tcPr>
            <w:tcW w:w="4531" w:type="dxa"/>
            <w:vAlign w:val="bottom"/>
          </w:tcPr>
          <w:p w14:paraId="58A168ED" w14:textId="77777777" w:rsidR="000A6A9C" w:rsidRPr="009B4206" w:rsidRDefault="000A6A9C">
            <w:pPr>
              <w:rPr>
                <w:szCs w:val="20"/>
              </w:rPr>
            </w:pPr>
            <w:r w:rsidRPr="009B4206">
              <w:rPr>
                <w:szCs w:val="20"/>
              </w:rPr>
              <w:t>Kurskod:</w:t>
            </w:r>
          </w:p>
        </w:tc>
      </w:tr>
      <w:tr w:rsidR="000A6A9C" w14:paraId="4EF1A376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04691EF7" w14:textId="77777777" w:rsidR="000A6A9C" w:rsidRPr="009B4206" w:rsidRDefault="000A6A9C">
            <w:pPr>
              <w:rPr>
                <w:szCs w:val="20"/>
              </w:rPr>
            </w:pPr>
            <w:r w:rsidRPr="009B4206">
              <w:rPr>
                <w:szCs w:val="20"/>
              </w:rPr>
              <w:t>Person nr:</w:t>
            </w:r>
          </w:p>
        </w:tc>
        <w:tc>
          <w:tcPr>
            <w:tcW w:w="4531" w:type="dxa"/>
            <w:vAlign w:val="bottom"/>
          </w:tcPr>
          <w:p w14:paraId="4FD58F92" w14:textId="77777777" w:rsidR="000A6A9C" w:rsidRPr="009B4206" w:rsidRDefault="000A6A9C">
            <w:pPr>
              <w:rPr>
                <w:szCs w:val="20"/>
              </w:rPr>
            </w:pPr>
            <w:r w:rsidRPr="009B4206">
              <w:rPr>
                <w:szCs w:val="20"/>
              </w:rPr>
              <w:t>Tenta</w:t>
            </w:r>
            <w:r w:rsidR="00B34B4E" w:rsidRPr="009B4206">
              <w:rPr>
                <w:szCs w:val="20"/>
              </w:rPr>
              <w:t>mensdatum:</w:t>
            </w:r>
          </w:p>
        </w:tc>
      </w:tr>
      <w:tr w:rsidR="000A6A9C" w14:paraId="42C0DCCF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2718D463" w14:textId="77777777" w:rsidR="000A6A9C" w:rsidRPr="009B4206" w:rsidRDefault="000A6A9C">
            <w:pPr>
              <w:rPr>
                <w:szCs w:val="20"/>
              </w:rPr>
            </w:pPr>
            <w:r w:rsidRPr="009B4206">
              <w:rPr>
                <w:szCs w:val="20"/>
              </w:rPr>
              <w:t>E-post:</w:t>
            </w:r>
          </w:p>
        </w:tc>
        <w:tc>
          <w:tcPr>
            <w:tcW w:w="4531" w:type="dxa"/>
            <w:vAlign w:val="bottom"/>
          </w:tcPr>
          <w:p w14:paraId="7E98B0BA" w14:textId="77777777" w:rsidR="000A6A9C" w:rsidRPr="009B4206" w:rsidRDefault="00B34B4E">
            <w:pPr>
              <w:rPr>
                <w:szCs w:val="20"/>
              </w:rPr>
            </w:pPr>
            <w:r w:rsidRPr="00BB0476">
              <w:rPr>
                <w:strike/>
                <w:szCs w:val="20"/>
              </w:rPr>
              <w:t>AID</w:t>
            </w:r>
            <w:r w:rsidRPr="009B4206">
              <w:rPr>
                <w:szCs w:val="20"/>
              </w:rPr>
              <w:t>:</w:t>
            </w:r>
          </w:p>
        </w:tc>
      </w:tr>
    </w:tbl>
    <w:p w14:paraId="7BE3DA2C" w14:textId="4B459ED0" w:rsidR="000A6A9C" w:rsidRDefault="000A6A9C">
      <w:pPr>
        <w:rPr>
          <w:u w:val="single"/>
        </w:rPr>
      </w:pPr>
    </w:p>
    <w:p w14:paraId="647D5C35" w14:textId="17BB07EE" w:rsidR="00CE5B94" w:rsidRDefault="00CE5B94" w:rsidP="00CE5B94">
      <w:r>
        <w:t>Ange Vilka uppgifter du önskar di</w:t>
      </w:r>
      <w:r w:rsidR="00340411">
        <w:t>s</w:t>
      </w:r>
      <w:r>
        <w:t>kutera</w:t>
      </w:r>
      <w:r w:rsidR="00E70E3E">
        <w:t xml:space="preserve"> och motivera varför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E5B94" w14:paraId="3CFC06CD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5AA" w14:textId="3E34B408" w:rsidR="00CE5B94" w:rsidRDefault="00CE5B94" w:rsidP="00B34B4E">
            <w:pPr>
              <w:ind w:right="457"/>
            </w:pPr>
          </w:p>
        </w:tc>
      </w:tr>
      <w:tr w:rsidR="00CE5B94" w14:paraId="7D6AE3C9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DF3" w14:textId="77777777" w:rsidR="00CE5B94" w:rsidRDefault="00CE5B94" w:rsidP="00B34B4E">
            <w:pPr>
              <w:ind w:right="457"/>
            </w:pPr>
          </w:p>
        </w:tc>
      </w:tr>
      <w:tr w:rsidR="00CE5B94" w14:paraId="16BB0FC9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212" w14:textId="06EB67C2" w:rsidR="00CE5B94" w:rsidRDefault="00CE5B94" w:rsidP="00B34B4E">
            <w:pPr>
              <w:ind w:right="457"/>
            </w:pPr>
          </w:p>
        </w:tc>
      </w:tr>
      <w:tr w:rsidR="00CE5B94" w14:paraId="61A144AE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1593FF4" w14:textId="77777777" w:rsidR="00CE5B94" w:rsidRDefault="00CE5B94"/>
        </w:tc>
      </w:tr>
      <w:tr w:rsidR="00CE5B94" w14:paraId="4813A26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2D4A028" w14:textId="77777777" w:rsidR="00CE5B94" w:rsidRDefault="00CE5B94"/>
        </w:tc>
      </w:tr>
      <w:tr w:rsidR="00CE5B94" w14:paraId="5C737C60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6CBD7EE9" w14:textId="77777777" w:rsidR="00CE5B94" w:rsidRDefault="00CE5B94"/>
        </w:tc>
      </w:tr>
      <w:tr w:rsidR="00CE5B94" w14:paraId="6F74558E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5577699B" w14:textId="77777777" w:rsidR="00CE5B94" w:rsidRDefault="00CE5B94"/>
        </w:tc>
      </w:tr>
      <w:tr w:rsidR="00CE5B94" w14:paraId="20F24639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5D032830" w14:textId="77777777" w:rsidR="00CE5B94" w:rsidRDefault="00CE5B94"/>
        </w:tc>
      </w:tr>
      <w:tr w:rsidR="00CE5B94" w14:paraId="11F7D022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97CBFD1" w14:textId="77777777" w:rsidR="00CE5B94" w:rsidRDefault="00CE5B94"/>
        </w:tc>
      </w:tr>
      <w:tr w:rsidR="00CE5B94" w14:paraId="43D45A14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6AF865A4" w14:textId="77777777" w:rsidR="00CE5B94" w:rsidRDefault="00CE5B94"/>
        </w:tc>
      </w:tr>
      <w:tr w:rsidR="00CE5B94" w14:paraId="16713538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4490912D" w14:textId="77777777" w:rsidR="00CE5B94" w:rsidRDefault="00CE5B94"/>
        </w:tc>
      </w:tr>
      <w:tr w:rsidR="00CE5B94" w14:paraId="2996903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10136BB4" w14:textId="77777777" w:rsidR="00CE5B94" w:rsidRDefault="00CE5B94"/>
        </w:tc>
      </w:tr>
      <w:tr w:rsidR="00CE5B94" w14:paraId="69E543D7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1026FACD" w14:textId="77777777" w:rsidR="00CE5B94" w:rsidRDefault="00CE5B94"/>
        </w:tc>
      </w:tr>
      <w:tr w:rsidR="00CE5B94" w14:paraId="279B058D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1B687BAE" w14:textId="77777777" w:rsidR="00CE5B94" w:rsidRDefault="00CE5B94"/>
        </w:tc>
      </w:tr>
      <w:tr w:rsidR="00CE5B94" w14:paraId="64702BA7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130AB06" w14:textId="77777777" w:rsidR="00CE5B94" w:rsidRDefault="00CE5B94"/>
        </w:tc>
      </w:tr>
      <w:tr w:rsidR="00CE5B94" w14:paraId="4030A759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3E4799F5" w14:textId="77777777" w:rsidR="00CE5B94" w:rsidRDefault="00CE5B94"/>
        </w:tc>
      </w:tr>
      <w:tr w:rsidR="00CE5B94" w14:paraId="088EBA5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2590E0B8" w14:textId="77777777" w:rsidR="00CE5B94" w:rsidRDefault="00CE5B94"/>
        </w:tc>
      </w:tr>
      <w:tr w:rsidR="00CE5B94" w14:paraId="16E283D2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668F1276" w14:textId="77777777" w:rsidR="00CE5B94" w:rsidRDefault="00CE5B94"/>
        </w:tc>
      </w:tr>
      <w:tr w:rsidR="00CE5B94" w14:paraId="58382822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AE7BAFA" w14:textId="77777777" w:rsidR="00CE5B94" w:rsidRDefault="00CE5B94"/>
        </w:tc>
      </w:tr>
      <w:tr w:rsidR="00CE5B94" w14:paraId="530DFFE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C9FE" w14:textId="77777777" w:rsidR="00CE5B94" w:rsidRDefault="00CE5B94"/>
        </w:tc>
      </w:tr>
    </w:tbl>
    <w:p w14:paraId="7D689469" w14:textId="251C618F" w:rsidR="00B34B4E" w:rsidRDefault="00B34B4E"/>
    <w:p w14:paraId="4CD76BC3" w14:textId="77777777" w:rsidR="00CE5B94" w:rsidRDefault="00CE5B94"/>
    <w:p w14:paraId="30128E36" w14:textId="77777777" w:rsidR="00CD3632" w:rsidRDefault="00CD3632">
      <w:r>
        <w:t>Underskrift:</w:t>
      </w:r>
      <w:r>
        <w:tab/>
      </w:r>
      <w:r>
        <w:tab/>
      </w:r>
      <w:r>
        <w:tab/>
      </w:r>
      <w:r>
        <w:tab/>
        <w:t>Datum: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3632" w14:paraId="6D668D86" w14:textId="77777777" w:rsidTr="00534A4A">
        <w:tc>
          <w:tcPr>
            <w:tcW w:w="9072" w:type="dxa"/>
            <w:tcBorders>
              <w:bottom w:val="single" w:sz="12" w:space="0" w:color="auto"/>
            </w:tcBorders>
          </w:tcPr>
          <w:p w14:paraId="52E67014" w14:textId="77777777" w:rsidR="00CD3632" w:rsidRDefault="00CD3632">
            <w:pPr>
              <w:rPr>
                <w:u w:val="single"/>
              </w:rPr>
            </w:pPr>
          </w:p>
        </w:tc>
      </w:tr>
    </w:tbl>
    <w:p w14:paraId="12503ADA" w14:textId="77777777" w:rsidR="00CD3632" w:rsidRDefault="009B4206" w:rsidP="00534A4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8A01" wp14:editId="544F11CB">
                <wp:simplePos x="0" y="0"/>
                <wp:positionH relativeFrom="column">
                  <wp:posOffset>5948680</wp:posOffset>
                </wp:positionH>
                <wp:positionV relativeFrom="paragraph">
                  <wp:posOffset>1593850</wp:posOffset>
                </wp:positionV>
                <wp:extent cx="514350" cy="190500"/>
                <wp:effectExtent l="0" t="19050" r="38100" b="38100"/>
                <wp:wrapNone/>
                <wp:docPr id="1" name="Pil: hö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10D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1" o:spid="_x0000_s1026" type="#_x0000_t13" style="position:absolute;margin-left:468.4pt;margin-top:125.5pt;width:40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" adj="17600" fillcolor="#4472c4 [3204]" strokecolor="#1f3763 [1604]" strokeweight="1pt"/>
            </w:pict>
          </mc:Fallback>
        </mc:AlternateContent>
      </w:r>
    </w:p>
    <w:tbl>
      <w:tblPr>
        <w:tblStyle w:val="Tabellrutnt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534A4A" w14:paraId="303072AF" w14:textId="77777777" w:rsidTr="009B4206">
        <w:tc>
          <w:tcPr>
            <w:tcW w:w="5098" w:type="dxa"/>
            <w:vAlign w:val="bottom"/>
          </w:tcPr>
          <w:p w14:paraId="2AEE89B3" w14:textId="77777777" w:rsidR="00534A4A" w:rsidRDefault="00534A4A"/>
          <w:p w14:paraId="1C255CF7" w14:textId="2E091730" w:rsidR="009B4206" w:rsidRPr="009B4206" w:rsidRDefault="009B4206">
            <w:r>
              <w:t xml:space="preserve">Examinators </w:t>
            </w:r>
            <w:r w:rsidR="00CE5B94">
              <w:t>kommentar</w:t>
            </w:r>
            <w:r>
              <w:t>:</w:t>
            </w:r>
          </w:p>
        </w:tc>
        <w:tc>
          <w:tcPr>
            <w:tcW w:w="3969" w:type="dxa"/>
          </w:tcPr>
          <w:p w14:paraId="606C2767" w14:textId="77777777" w:rsidR="00534A4A" w:rsidRPr="009B4206" w:rsidRDefault="00534A4A"/>
        </w:tc>
      </w:tr>
      <w:tr w:rsidR="00534A4A" w14:paraId="47167CA2" w14:textId="77777777" w:rsidTr="00534A4A">
        <w:tc>
          <w:tcPr>
            <w:tcW w:w="5098" w:type="dxa"/>
          </w:tcPr>
          <w:p w14:paraId="4DAC7C5D" w14:textId="77777777" w:rsidR="00534A4A" w:rsidRPr="009B4206" w:rsidRDefault="00534A4A"/>
        </w:tc>
        <w:tc>
          <w:tcPr>
            <w:tcW w:w="3969" w:type="dxa"/>
          </w:tcPr>
          <w:p w14:paraId="6D2BDEFD" w14:textId="77777777" w:rsidR="00534A4A" w:rsidRPr="009B4206" w:rsidRDefault="00534A4A"/>
        </w:tc>
      </w:tr>
      <w:tr w:rsidR="00534A4A" w14:paraId="12E0A957" w14:textId="77777777" w:rsidTr="00534A4A">
        <w:tc>
          <w:tcPr>
            <w:tcW w:w="5098" w:type="dxa"/>
          </w:tcPr>
          <w:p w14:paraId="44B81BE8" w14:textId="77777777" w:rsidR="00534A4A" w:rsidRPr="009B4206" w:rsidRDefault="00534A4A"/>
        </w:tc>
        <w:tc>
          <w:tcPr>
            <w:tcW w:w="3969" w:type="dxa"/>
          </w:tcPr>
          <w:p w14:paraId="661370F1" w14:textId="77777777" w:rsidR="00534A4A" w:rsidRPr="009B4206" w:rsidRDefault="00534A4A"/>
        </w:tc>
      </w:tr>
      <w:tr w:rsidR="00534A4A" w14:paraId="3482C5D4" w14:textId="77777777" w:rsidTr="00534A4A">
        <w:tc>
          <w:tcPr>
            <w:tcW w:w="5098" w:type="dxa"/>
          </w:tcPr>
          <w:p w14:paraId="4FCD35A3" w14:textId="77777777" w:rsidR="00534A4A" w:rsidRPr="009B4206" w:rsidRDefault="00534A4A"/>
        </w:tc>
        <w:tc>
          <w:tcPr>
            <w:tcW w:w="3969" w:type="dxa"/>
          </w:tcPr>
          <w:p w14:paraId="0E8F8F8D" w14:textId="77777777" w:rsidR="00534A4A" w:rsidRPr="009B4206" w:rsidRDefault="00534A4A"/>
        </w:tc>
      </w:tr>
      <w:tr w:rsidR="00534A4A" w14:paraId="32D42507" w14:textId="77777777" w:rsidTr="00534A4A">
        <w:tc>
          <w:tcPr>
            <w:tcW w:w="5098" w:type="dxa"/>
          </w:tcPr>
          <w:p w14:paraId="17EC12EF" w14:textId="77777777" w:rsidR="00534A4A" w:rsidRPr="009B4206" w:rsidRDefault="00534A4A"/>
        </w:tc>
        <w:tc>
          <w:tcPr>
            <w:tcW w:w="3969" w:type="dxa"/>
          </w:tcPr>
          <w:p w14:paraId="569F2826" w14:textId="77777777" w:rsidR="00534A4A" w:rsidRPr="009B4206" w:rsidRDefault="00534A4A"/>
        </w:tc>
      </w:tr>
      <w:tr w:rsidR="00534A4A" w14:paraId="6DD234DD" w14:textId="77777777" w:rsidTr="00534A4A">
        <w:tc>
          <w:tcPr>
            <w:tcW w:w="5098" w:type="dxa"/>
          </w:tcPr>
          <w:p w14:paraId="0F9D549D" w14:textId="77777777" w:rsidR="00534A4A" w:rsidRPr="009B4206" w:rsidRDefault="00534A4A"/>
        </w:tc>
        <w:tc>
          <w:tcPr>
            <w:tcW w:w="3969" w:type="dxa"/>
          </w:tcPr>
          <w:p w14:paraId="21C3C110" w14:textId="77777777" w:rsidR="00534A4A" w:rsidRPr="009B4206" w:rsidRDefault="00534A4A"/>
        </w:tc>
      </w:tr>
      <w:tr w:rsidR="00534A4A" w14:paraId="2B60D4FE" w14:textId="77777777" w:rsidTr="00534A4A">
        <w:tc>
          <w:tcPr>
            <w:tcW w:w="5098" w:type="dxa"/>
          </w:tcPr>
          <w:p w14:paraId="3442E903" w14:textId="77777777" w:rsidR="00534A4A" w:rsidRPr="009B4206" w:rsidRDefault="00534A4A">
            <w:r w:rsidRPr="009B4206">
              <w:t>Underskrift</w:t>
            </w:r>
          </w:p>
          <w:p w14:paraId="05F1F322" w14:textId="77777777" w:rsidR="00534A4A" w:rsidRPr="009B4206" w:rsidRDefault="00534A4A"/>
        </w:tc>
        <w:tc>
          <w:tcPr>
            <w:tcW w:w="3969" w:type="dxa"/>
          </w:tcPr>
          <w:p w14:paraId="2E090711" w14:textId="77777777" w:rsidR="00534A4A" w:rsidRPr="009B4206" w:rsidRDefault="00534A4A">
            <w:r w:rsidRPr="009B4206">
              <w:t>Datum:</w:t>
            </w:r>
          </w:p>
        </w:tc>
      </w:tr>
    </w:tbl>
    <w:p w14:paraId="3CD7E87E" w14:textId="77777777" w:rsidR="00CD3632" w:rsidRDefault="00CD3632">
      <w:pPr>
        <w:rPr>
          <w:u w:val="single"/>
        </w:rPr>
      </w:pPr>
    </w:p>
    <w:p w14:paraId="41FF09E8" w14:textId="2DCB6395" w:rsidR="009B4206" w:rsidRDefault="009B4206">
      <w:pPr>
        <w:rPr>
          <w:u w:val="single"/>
        </w:rPr>
      </w:pPr>
    </w:p>
    <w:p w14:paraId="6EB8081E" w14:textId="77777777" w:rsidR="00CE5B94" w:rsidRDefault="00CE5B94">
      <w:pPr>
        <w:rPr>
          <w:u w:val="single"/>
        </w:rPr>
      </w:pPr>
    </w:p>
    <w:p w14:paraId="702BE4D7" w14:textId="7C83419B" w:rsidR="009B4206" w:rsidRDefault="009B4206">
      <w:pPr>
        <w:rPr>
          <w:sz w:val="24"/>
          <w:u w:val="single"/>
        </w:rPr>
      </w:pPr>
      <w:r w:rsidRPr="009B4206">
        <w:rPr>
          <w:sz w:val="24"/>
          <w:u w:val="single"/>
        </w:rPr>
        <w:t>ANVISNINGAR</w:t>
      </w:r>
    </w:p>
    <w:p w14:paraId="3193610B" w14:textId="2DB4B348" w:rsidR="00093657" w:rsidRDefault="009B4206">
      <w:pPr>
        <w:rPr>
          <w:sz w:val="24"/>
        </w:rPr>
      </w:pPr>
      <w:r>
        <w:rPr>
          <w:sz w:val="24"/>
        </w:rPr>
        <w:t>Examinators betygsbeslut kan inte överklagas, däremot kan examinator ompröva sitt beslut och under vissa förutsättningar besluta om annat</w:t>
      </w:r>
      <w:r w:rsidRPr="00444995">
        <w:rPr>
          <w:strike/>
          <w:sz w:val="24"/>
        </w:rPr>
        <w:t xml:space="preserve">. Den som vill </w:t>
      </w:r>
      <w:r w:rsidR="00093657" w:rsidRPr="00444995">
        <w:rPr>
          <w:strike/>
          <w:sz w:val="24"/>
        </w:rPr>
        <w:t xml:space="preserve">diskutera </w:t>
      </w:r>
      <w:r w:rsidRPr="00444995">
        <w:rPr>
          <w:strike/>
          <w:sz w:val="24"/>
        </w:rPr>
        <w:t xml:space="preserve">sin tentamen </w:t>
      </w:r>
      <w:r w:rsidR="00093657" w:rsidRPr="00444995">
        <w:rPr>
          <w:strike/>
          <w:sz w:val="24"/>
        </w:rPr>
        <w:t>bör</w:t>
      </w:r>
      <w:r w:rsidRPr="00444995">
        <w:rPr>
          <w:strike/>
          <w:sz w:val="24"/>
        </w:rPr>
        <w:t xml:space="preserve"> göra det innan tentamenshandlingen har hämtats ut</w:t>
      </w:r>
      <w:r>
        <w:rPr>
          <w:sz w:val="24"/>
        </w:rPr>
        <w:t xml:space="preserve">. </w:t>
      </w:r>
      <w:r w:rsidR="00093657">
        <w:rPr>
          <w:sz w:val="24"/>
        </w:rPr>
        <w:t xml:space="preserve">Med </w:t>
      </w:r>
      <w:r w:rsidR="00444995">
        <w:rPr>
          <w:sz w:val="24"/>
        </w:rPr>
        <w:t>Använd</w:t>
      </w:r>
      <w:r w:rsidR="00093657">
        <w:rPr>
          <w:sz w:val="24"/>
        </w:rPr>
        <w:t xml:space="preserve"> blanketten ”Begäran om kontakt med Examinator”</w:t>
      </w:r>
    </w:p>
    <w:p w14:paraId="113E8133" w14:textId="43F0770B" w:rsidR="009B4206" w:rsidRDefault="00886B25">
      <w:pPr>
        <w:rPr>
          <w:sz w:val="24"/>
        </w:rPr>
      </w:pPr>
      <w:r>
        <w:rPr>
          <w:sz w:val="24"/>
        </w:rPr>
        <w:t xml:space="preserve">Fyll i blanketten enligt anvisningarna. </w:t>
      </w:r>
      <w:r w:rsidRPr="00BB0476">
        <w:rPr>
          <w:strike/>
          <w:sz w:val="24"/>
        </w:rPr>
        <w:t>Lämna ifylld blankett till administratör på studerandeexpeditionen.</w:t>
      </w:r>
      <w:r>
        <w:rPr>
          <w:sz w:val="24"/>
        </w:rPr>
        <w:t xml:space="preserve"> </w:t>
      </w:r>
      <w:r w:rsidR="00BB0476">
        <w:rPr>
          <w:sz w:val="24"/>
        </w:rPr>
        <w:t>Skicka till examinatorn.</w:t>
      </w:r>
      <w:r w:rsidR="00444995">
        <w:rPr>
          <w:sz w:val="24"/>
        </w:rPr>
        <w:t xml:space="preserve"> Digitala signaturer accepteras.</w:t>
      </w:r>
    </w:p>
    <w:p w14:paraId="25EF2C17" w14:textId="05ED8A63" w:rsidR="00CF6656" w:rsidRDefault="00093657">
      <w:pPr>
        <w:rPr>
          <w:sz w:val="24"/>
        </w:rPr>
      </w:pPr>
      <w:r>
        <w:rPr>
          <w:sz w:val="24"/>
        </w:rPr>
        <w:t>Examinatorn meddelar studenten om eventuell ändring av resultat eller betyg.</w:t>
      </w:r>
    </w:p>
    <w:p w14:paraId="65D2EDAB" w14:textId="77777777" w:rsidR="00093657" w:rsidRDefault="00093657" w:rsidP="00093657">
      <w:pPr>
        <w:rPr>
          <w:sz w:val="24"/>
        </w:rPr>
      </w:pPr>
      <w:r>
        <w:rPr>
          <w:sz w:val="24"/>
        </w:rPr>
        <w:t>Om ändring av rättning sker läggs rättningen in i LADOK av utbildningsadministratör på IDA.</w:t>
      </w:r>
    </w:p>
    <w:p w14:paraId="2ACF17DB" w14:textId="77777777" w:rsidR="00093657" w:rsidRDefault="00093657">
      <w:pPr>
        <w:rPr>
          <w:sz w:val="24"/>
        </w:rPr>
      </w:pPr>
    </w:p>
    <w:sectPr w:rsidR="00093657" w:rsidSect="00534A4A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9C"/>
    <w:rsid w:val="000773FE"/>
    <w:rsid w:val="00093657"/>
    <w:rsid w:val="000A6A9C"/>
    <w:rsid w:val="0014555F"/>
    <w:rsid w:val="00340411"/>
    <w:rsid w:val="00444995"/>
    <w:rsid w:val="00534A4A"/>
    <w:rsid w:val="007E18C2"/>
    <w:rsid w:val="00847158"/>
    <w:rsid w:val="00886B25"/>
    <w:rsid w:val="009A66D3"/>
    <w:rsid w:val="009B4206"/>
    <w:rsid w:val="009B48F0"/>
    <w:rsid w:val="00B34B4E"/>
    <w:rsid w:val="00B745EC"/>
    <w:rsid w:val="00BB0476"/>
    <w:rsid w:val="00C373C5"/>
    <w:rsid w:val="00CD3632"/>
    <w:rsid w:val="00CE5B94"/>
    <w:rsid w:val="00CF6656"/>
    <w:rsid w:val="00E70E3E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A6"/>
  <w15:chartTrackingRefBased/>
  <w15:docId w15:val="{95CA2EFC-DB41-41B2-8889-00673D9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Kristian Sandahl</cp:lastModifiedBy>
  <cp:revision>11</cp:revision>
  <cp:lastPrinted>2019-05-23T10:28:00Z</cp:lastPrinted>
  <dcterms:created xsi:type="dcterms:W3CDTF">2019-06-05T11:42:00Z</dcterms:created>
  <dcterms:modified xsi:type="dcterms:W3CDTF">2021-11-16T18:35:00Z</dcterms:modified>
</cp:coreProperties>
</file>